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5A8" w:rsidRDefault="00AF15A8" w:rsidP="00AF15A8">
      <w:pPr>
        <w:pStyle w:val="Normaalweb"/>
      </w:pPr>
      <w:r>
        <w:t xml:space="preserve">In de wijk </w:t>
      </w:r>
      <w:proofErr w:type="spellStart"/>
      <w:r>
        <w:t>Buikslotermeer</w:t>
      </w:r>
      <w:proofErr w:type="spellEnd"/>
      <w:r>
        <w:t>/Nieuwendam in stadsdeel Noord zorgt buurtmoestuin ‘De Kleine Wereld’ voor een fijne, groene afwisseling te midden van een grijs woningcomplex. In het groen onder een flat heeft de buurttuin een stuk grond in beheer van woningbouwvereniging Stadgenoot.</w:t>
      </w:r>
    </w:p>
    <w:p w:rsidR="00AF15A8" w:rsidRDefault="00AF15A8" w:rsidP="00AF15A8">
      <w:pPr>
        <w:pStyle w:val="Normaalweb"/>
      </w:pPr>
      <w:r>
        <w:t xml:space="preserve">Initiatiefnemer en beheerder van de moestuin is Ineke Legger. Samen met kinderen en buurtbewoners is ze geregeld lekker bezig in het groen. Ineke begeleid een groep met kinderen met verschillende culturen en achtergronden. Spelenderwijs leert ze hen over de natuur en het </w:t>
      </w:r>
      <w:proofErr w:type="spellStart"/>
      <w:r>
        <w:t>moestuinieren</w:t>
      </w:r>
      <w:proofErr w:type="spellEnd"/>
      <w:r>
        <w:t>. Aan de overkant van de buurtmoestuin vind je een buurtkamer waar buurtgenoten gezellig samen kunnen komen. Dit wordt mede mogelijk gemaakt door een aantal woningcorporaties en een welzijnsorganisatie.</w:t>
      </w:r>
    </w:p>
    <w:p w:rsidR="00AF15A8" w:rsidRDefault="00AF15A8" w:rsidP="00AF15A8">
      <w:pPr>
        <w:pStyle w:val="Normaalweb"/>
      </w:pPr>
      <w:r>
        <w:t>Vruchtbare samenwerking</w:t>
      </w:r>
    </w:p>
    <w:p w:rsidR="00AF15A8" w:rsidRDefault="00AF15A8" w:rsidP="00AF15A8">
      <w:pPr>
        <w:pStyle w:val="Normaalweb"/>
      </w:pPr>
      <w:r>
        <w:t xml:space="preserve">Bij het beheer en onderhoud van de moestuin wordt samengewerkt met stichting </w:t>
      </w:r>
      <w:proofErr w:type="spellStart"/>
      <w:r>
        <w:t>Malak</w:t>
      </w:r>
      <w:proofErr w:type="spellEnd"/>
      <w:r>
        <w:t>. Hierin zijn vooral Islamitische vrouwen actief die (meer) betrokken willen zijn bij de lokale samenleving. Verschillende vrouwen en kinderen zijn geregeld actief in de moestuin. Zo leer je van elkaar over voedsel, tuinieren en leefgewoonten. Vanuit de buurtkamer is een vaste vrijwilliger beschikbaar die ook meehelpt in de moestuin.</w:t>
      </w:r>
    </w:p>
    <w:p w:rsidR="00AF15A8" w:rsidRDefault="00AF15A8" w:rsidP="00AF15A8">
      <w:pPr>
        <w:pStyle w:val="Normaalweb"/>
      </w:pPr>
      <w:r>
        <w:t>Gezond leren eten</w:t>
      </w:r>
    </w:p>
    <w:p w:rsidR="00AF15A8" w:rsidRDefault="00AF15A8" w:rsidP="00AF15A8">
      <w:pPr>
        <w:pStyle w:val="Normaalweb"/>
      </w:pPr>
      <w:r>
        <w:t>Kinderen leren in de moestuin hoe ze hun eigen groenten kunnen verbouwen en wat gezond voedsel is. Ineke merkt dat er veel enthousiasme is bij de kinderen (al zijn ze wel snel afgeleid). De ouders van de kinderen ziet ze minder vaak. Er lijkt bij de ouders nog wat minder bewustzijn te zijn over gezonde voeding. Ineke hoopt door zoveel mogelijk kinderen te betrekken bij de moestuin om dit bewustzijn te laten groeien. Door zelf je voedsel te verbouwen hoeft gezond eten bovendien helemaal niet duur te zijn.</w:t>
      </w:r>
    </w:p>
    <w:p w:rsidR="00AF15A8" w:rsidRDefault="00AF15A8" w:rsidP="00AF15A8">
      <w:pPr>
        <w:pStyle w:val="Normaalweb"/>
      </w:pPr>
      <w:r>
        <w:t>Groene duizendpoot</w:t>
      </w:r>
    </w:p>
    <w:p w:rsidR="00AF15A8" w:rsidRDefault="00AF15A8" w:rsidP="00AF15A8">
      <w:pPr>
        <w:pStyle w:val="Normaalweb"/>
      </w:pPr>
      <w:r>
        <w:t xml:space="preserve">Ineke is naast de buurtmoestuin betrokken bij verschillende andere groene buurtactiviteiten. Ze heeft haar passie en kennis voor groen ontwikkeld als vrijwilliger bij Voedseltuin </w:t>
      </w:r>
      <w:proofErr w:type="spellStart"/>
      <w:r>
        <w:t>IJplein</w:t>
      </w:r>
      <w:proofErr w:type="spellEnd"/>
      <w:r>
        <w:t xml:space="preserve">. Ze is inmiddels betrokken (geweest) bij vele groene buurtinitiatieven zoals bloemenlinten, groene educatie bij scholen, groene kinderfeestjes, natuurclubs voor kinderen en groene schoolpleinen. Ineke vindt het vooral mooi om kinderen te laten beleven hoe interessant en leuk de natuur is. Ook gebruikt ze groen en voedsel om mensen te verenigen met verschillende culturen. Als groene voorloper en praktijkdeskundige helpt ze mee met het </w:t>
      </w:r>
      <w:proofErr w:type="spellStart"/>
      <w:r>
        <w:t>vergroenen</w:t>
      </w:r>
      <w:proofErr w:type="spellEnd"/>
      <w:r>
        <w:t xml:space="preserve"> van verschillende plekken in Noord.</w:t>
      </w:r>
    </w:p>
    <w:p w:rsidR="00AF15A8" w:rsidRDefault="00AF15A8" w:rsidP="00AF15A8">
      <w:pPr>
        <w:pStyle w:val="Normaalweb"/>
      </w:pPr>
      <w:r>
        <w:t>Elke dinsdag van 11.00 tot 16.00uur (niet in de schoolvakanties) ben je van harte welkom om een kijkje in de tuin te komen nemen, wat kruiden te plukken en wie weet een handje te helpen (m.i.v. 1 juni 2019 verplaatst de dag naar elke woensdag tussen 12.00 en 16.00 uur)</w:t>
      </w:r>
    </w:p>
    <w:p w:rsidR="00AF15A8" w:rsidRDefault="00AF15A8" w:rsidP="00AF15A8">
      <w:pPr>
        <w:pStyle w:val="Normaalweb"/>
      </w:pPr>
      <w:r>
        <w:t> </w:t>
      </w:r>
    </w:p>
    <w:p w:rsidR="00443065" w:rsidRDefault="00AF15A8">
      <w:bookmarkStart w:id="0" w:name="_GoBack"/>
      <w:bookmarkEnd w:id="0"/>
    </w:p>
    <w:sectPr w:rsidR="004430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5A8"/>
    <w:rsid w:val="000F4C41"/>
    <w:rsid w:val="00AF15A8"/>
    <w:rsid w:val="00D24891"/>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15A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F15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05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dc:creator>
  <cp:lastModifiedBy>Ineke</cp:lastModifiedBy>
  <cp:revision>1</cp:revision>
  <dcterms:created xsi:type="dcterms:W3CDTF">2019-03-11T15:21:00Z</dcterms:created>
  <dcterms:modified xsi:type="dcterms:W3CDTF">2019-03-11T15:21:00Z</dcterms:modified>
</cp:coreProperties>
</file>